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4EE" w:rsidRDefault="000C6132" w:rsidP="003204E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4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ИНТЕЛЛЕКТУАЛЬНАЯ ВИКТОРИНА</w:t>
      </w:r>
    </w:p>
    <w:p w:rsidR="003204EE" w:rsidRDefault="000C6132" w:rsidP="003204E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4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"ТЕПЛОГОРСКАЯ МОЗАИКА"</w:t>
      </w:r>
    </w:p>
    <w:p w:rsidR="00B200F4" w:rsidRDefault="000C6132" w:rsidP="003204E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04EE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1E7D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7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Малая родина есть у каждого. Ведь это место — где человек родился, где провел детство и с которым связаны самые первые и, чаще всего, — самые светлые воспоминания. Для кого-то малая родина — это далекая деревня, или маленький городок, откуда уехали покорять столицу. А кто-то всю жизнь прожил в одном городе, но детство связано с определенным районом, улицей, домом.</w:t>
      </w:r>
      <w:r w:rsidRPr="001E7D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7D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7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день рождения поселка, жители и гости Теплой Горы приняли участие в интеллектуальной игре "</w:t>
      </w:r>
      <w:proofErr w:type="spellStart"/>
      <w:r w:rsidRPr="001E7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Теплогорская</w:t>
      </w:r>
      <w:proofErr w:type="spellEnd"/>
      <w:r w:rsidRPr="001E7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мозаика".</w:t>
      </w:r>
      <w:r w:rsidRPr="001E7D4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E7D41">
        <w:rPr>
          <w:rFonts w:ascii="Times New Roman" w:hAnsi="Times New Roman" w:cs="Times New Roman"/>
          <w:color w:val="000000"/>
          <w:sz w:val="28"/>
          <w:szCs w:val="28"/>
        </w:rPr>
        <w:t>Все вопросы, ребусы и задания были связаны с историей посёлка</w:t>
      </w:r>
      <w:r w:rsidR="007F3BC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E7D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7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участники очень активно отвечали на вопросы и боролись за звание победителя.</w:t>
      </w:r>
    </w:p>
    <w:p w:rsidR="003204EE" w:rsidRDefault="003204EE" w:rsidP="003204E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161290</wp:posOffset>
            </wp:positionV>
            <wp:extent cx="3239770" cy="4319905"/>
            <wp:effectExtent l="209550" t="152400" r="189230" b="137795"/>
            <wp:wrapTight wrapText="bothSides">
              <wp:wrapPolygon edited="0">
                <wp:start x="20547" y="-88"/>
                <wp:lineTo x="326" y="-1607"/>
                <wp:lineTo x="-2" y="-100"/>
                <wp:lineTo x="-407" y="2933"/>
                <wp:lineTo x="-537" y="18240"/>
                <wp:lineTo x="-336" y="21510"/>
                <wp:lineTo x="928" y="21605"/>
                <wp:lineTo x="1055" y="21614"/>
                <wp:lineTo x="3481" y="21605"/>
                <wp:lineTo x="3607" y="21615"/>
                <wp:lineTo x="21503" y="21427"/>
                <wp:lineTo x="21693" y="20006"/>
                <wp:lineTo x="21781" y="18385"/>
                <wp:lineTo x="21833" y="12262"/>
                <wp:lineTo x="21733" y="9191"/>
                <wp:lineTo x="21811" y="7"/>
                <wp:lineTo x="20547" y="-88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56819">
                      <a:off x="0" y="0"/>
                      <a:ext cx="323977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4EE" w:rsidRPr="001E7D41" w:rsidRDefault="003204EE" w:rsidP="003204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261620</wp:posOffset>
            </wp:positionV>
            <wp:extent cx="3239770" cy="4319905"/>
            <wp:effectExtent l="704850" t="457200" r="684530" b="442595"/>
            <wp:wrapThrough wrapText="bothSides">
              <wp:wrapPolygon edited="0">
                <wp:start x="-292" y="36"/>
                <wp:lineTo x="-999" y="248"/>
                <wp:lineTo x="-243" y="1663"/>
                <wp:lineTo x="-1069" y="1911"/>
                <wp:lineTo x="-313" y="3326"/>
                <wp:lineTo x="-1020" y="3538"/>
                <wp:lineTo x="-264" y="4953"/>
                <wp:lineTo x="-1090" y="5201"/>
                <wp:lineTo x="-334" y="6616"/>
                <wp:lineTo x="-1041" y="6828"/>
                <wp:lineTo x="-285" y="8243"/>
                <wp:lineTo x="-1111" y="8491"/>
                <wp:lineTo x="-355" y="9906"/>
                <wp:lineTo x="-1062" y="10118"/>
                <wp:lineTo x="-306" y="11533"/>
                <wp:lineTo x="-1014" y="11745"/>
                <wp:lineTo x="-258" y="13160"/>
                <wp:lineTo x="-1083" y="13408"/>
                <wp:lineTo x="-327" y="14823"/>
                <wp:lineTo x="-1035" y="15035"/>
                <wp:lineTo x="-279" y="16450"/>
                <wp:lineTo x="-1104" y="16698"/>
                <wp:lineTo x="-348" y="18113"/>
                <wp:lineTo x="-1056" y="18325"/>
                <wp:lineTo x="-300" y="19740"/>
                <wp:lineTo x="-1007" y="19953"/>
                <wp:lineTo x="-204" y="21456"/>
                <wp:lineTo x="4041" y="21719"/>
                <wp:lineTo x="21258" y="21676"/>
                <wp:lineTo x="21730" y="21534"/>
                <wp:lineTo x="21642" y="114"/>
                <wp:lineTo x="21595" y="26"/>
                <wp:lineTo x="16713" y="-149"/>
                <wp:lineTo x="16288" y="-945"/>
                <wp:lineTo x="13835" y="-926"/>
                <wp:lineTo x="11359" y="-182"/>
                <wp:lineTo x="10603" y="-1596"/>
                <wp:lineTo x="5887" y="-179"/>
                <wp:lineTo x="5131" y="-1594"/>
                <wp:lineTo x="180" y="-106"/>
                <wp:lineTo x="-292" y="36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10120">
                      <a:off x="0" y="0"/>
                      <a:ext cx="323977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04EE" w:rsidRPr="001E7D4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6132"/>
    <w:rsid w:val="000C6132"/>
    <w:rsid w:val="001E7D41"/>
    <w:rsid w:val="003204EE"/>
    <w:rsid w:val="003E29D9"/>
    <w:rsid w:val="00401361"/>
    <w:rsid w:val="007F3BC5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B8D09"/>
  <w15:docId w15:val="{63B70194-B78D-4F12-B10A-58C3A4E74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2022-07-18T08:56:00Z</dcterms:created>
  <dcterms:modified xsi:type="dcterms:W3CDTF">2022-07-19T10:17:00Z</dcterms:modified>
</cp:coreProperties>
</file>