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630" w:rsidRPr="00247630" w:rsidRDefault="00247630" w:rsidP="002476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47630" w:rsidRDefault="00247630" w:rsidP="002476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Арт-час "Национальные узоры народов Р</w:t>
      </w:r>
      <w:r w:rsidRPr="002476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оссии"</w:t>
      </w:r>
    </w:p>
    <w:bookmarkEnd w:id="0"/>
    <w:p w:rsidR="00247630" w:rsidRPr="00EB77DC" w:rsidRDefault="00657908" w:rsidP="00EB77DC">
      <w:pPr>
        <w:spacing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Сегодняшний день </w:t>
      </w:r>
      <w:r w:rsidR="00247630"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детской площадке прошёл ярко и увлекательно! Ребята познакомились с традиционными орнаментами разных </w:t>
      </w:r>
      <w:r w:rsidR="00EB77DC"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народов, посмотрев</w:t>
      </w:r>
      <w:r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B77DC"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видео презентацию</w:t>
      </w:r>
      <w:r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У</w:t>
      </w:r>
      <w:r w:rsidR="00247630"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знали, какой </w:t>
      </w:r>
      <w:r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глубокий </w:t>
      </w:r>
      <w:r w:rsidR="00247630"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смысл вкладывали в узоры мастера.</w:t>
      </w:r>
    </w:p>
    <w:p w:rsidR="00247630" w:rsidRPr="00EB77DC" w:rsidRDefault="00247630" w:rsidP="00EB77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 интересом разукрашивали шаблоны национальных костюмов — каждый выбирал узор по душе и добавлял свои детали. В р</w:t>
      </w:r>
      <w:r w:rsidR="00657908"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аботе использовали </w:t>
      </w:r>
      <w:r w:rsidR="00EB77DC"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яркие фломастеры</w:t>
      </w:r>
      <w:r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цветные карандаши: кто</w:t>
      </w:r>
      <w:r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noBreakHyphen/>
        <w:t>то старательно повторял классические мотивы, а кто</w:t>
      </w:r>
      <w:r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noBreakHyphen/>
        <w:t>то придумывал современные вариации.</w:t>
      </w:r>
    </w:p>
    <w:p w:rsidR="00247630" w:rsidRPr="00EB77DC" w:rsidRDefault="00247630" w:rsidP="00EB77DC">
      <w:pPr>
        <w:spacing w:before="100" w:beforeAutospacing="1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итоге получилась целая галерея нарядных костюмов — красочная и самобытная. Ребята не только потренировались в творчестве, но и чуть ближе познакомились с культурным многообразием России</w:t>
      </w:r>
      <w:r w:rsidR="00657908"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C310A" w:rsidRPr="00EB77DC" w:rsidRDefault="00AC310A" w:rsidP="00EB77DC">
      <w:pPr>
        <w:spacing w:before="100" w:beforeAutospacing="1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Разгадывая кроссворд «</w:t>
      </w:r>
      <w:r w:rsidR="00EB77DC"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Россия: символы</w:t>
      </w:r>
      <w:r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EB77DC"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традиции», в</w:t>
      </w:r>
      <w:r w:rsidR="003F2819"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котором</w:t>
      </w:r>
      <w:r w:rsidR="00DA1956"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собрано</w:t>
      </w:r>
      <w:r w:rsidR="003F2819"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всё самое</w:t>
      </w:r>
      <w:r w:rsidR="00DA1956"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</w:t>
      </w:r>
      <w:r w:rsidR="003F2819"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ересное о </w:t>
      </w:r>
      <w:r w:rsidR="00EB77DC"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России: государственная</w:t>
      </w:r>
      <w:r w:rsidR="003F2819"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B77DC"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символика, народные</w:t>
      </w:r>
      <w:r w:rsidR="00DA1956"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B77DC"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промыслы, традиции</w:t>
      </w:r>
      <w:r w:rsidR="00DA1956"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EB77DC"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природа, дети</w:t>
      </w:r>
      <w:r w:rsidR="00DA1956"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соверш</w:t>
      </w:r>
      <w:r w:rsidR="003F2819"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или путешествие </w:t>
      </w:r>
      <w:r w:rsidR="00EB77DC"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нашей</w:t>
      </w:r>
      <w:r w:rsidR="003F2819"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стране</w:t>
      </w:r>
      <w:r w:rsidR="00DA1956"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F2819"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A1956"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Простые вопросы</w:t>
      </w:r>
      <w:r w:rsidR="003F2819"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знакомые образы помогли всем участникам узнать больше о </w:t>
      </w:r>
      <w:r w:rsidR="00EB77DC"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нашей Родине, потренировать</w:t>
      </w:r>
      <w:r w:rsidR="00DA1956" w:rsidRPr="00EB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память и расширить кругозор.</w:t>
      </w:r>
    </w:p>
    <w:p w:rsidR="00B200F4" w:rsidRDefault="00EB77DC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748665</wp:posOffset>
            </wp:positionH>
            <wp:positionV relativeFrom="paragraph">
              <wp:posOffset>167640</wp:posOffset>
            </wp:positionV>
            <wp:extent cx="4637405" cy="3923271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7405" cy="39232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77DC" w:rsidRDefault="00EB77DC"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PoXqgGrrBhvJRdBwKdZRs9fJx1wJW7YWK0KuPdAJSjJXhDx5WBkmqGju-Ysqn0psvkivn0P2HTDBjAFpAGdUAes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_9-Nxy8WgHv6Ubfs940FmkrRHJzhnuFEUnxLLospFujAcFJnWhwJ5OU7Rzy83-swajg21GdtflE-d_15WIU-KVm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zBhRD6jnJ1ZVqJq5nxrXay9XL-GTCdDN3PEO570HD5kBAvvsqGFpK2Q-kLwvjotbn7UQ4AFCvYE6lZQk2ikOrAN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VyoPH1xijDFzZoly-WcWrMP3PWvfvlxdmenjvZmb3TEBR72UbkInJ_WD1hHe1KiYXgXHaFZqy2KPRCa6x-B4r6N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B77DC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47630"/>
    <w:rsid w:val="00247630"/>
    <w:rsid w:val="00394875"/>
    <w:rsid w:val="003F2819"/>
    <w:rsid w:val="00657908"/>
    <w:rsid w:val="00676E0B"/>
    <w:rsid w:val="00704A0E"/>
    <w:rsid w:val="00AC310A"/>
    <w:rsid w:val="00B200F4"/>
    <w:rsid w:val="00C71698"/>
    <w:rsid w:val="00DA1956"/>
    <w:rsid w:val="00EB77DC"/>
    <w:rsid w:val="00F17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B3A55"/>
  <w15:docId w15:val="{53DE234B-A91D-4D22-8B9C-558A3E0E1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paragraph" w:styleId="1">
    <w:name w:val="heading 1"/>
    <w:basedOn w:val="a"/>
    <w:link w:val="10"/>
    <w:uiPriority w:val="9"/>
    <w:qFormat/>
    <w:rsid w:val="002476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76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24763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476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498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84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66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40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174072">
              <w:marLeft w:val="0"/>
              <w:marRight w:val="0"/>
              <w:marTop w:val="6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98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191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5277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93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57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2839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9610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98026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0778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1158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53718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09913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72000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80651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31736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18021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7032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6069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5421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9905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60758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8624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9386654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5728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8</cp:revision>
  <dcterms:created xsi:type="dcterms:W3CDTF">2026-07-17T12:01:00Z</dcterms:created>
  <dcterms:modified xsi:type="dcterms:W3CDTF">2026-07-21T10:34:00Z</dcterms:modified>
</cp:coreProperties>
</file>