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347"/>
        <w:tblW w:w="1028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54"/>
        <w:gridCol w:w="6641"/>
        <w:gridCol w:w="2193"/>
      </w:tblGrid>
      <w:tr w:rsidR="009634E5" w:rsidRPr="0012449C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C57E16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</w:t>
            </w:r>
            <w:r w:rsidR="00C57E16">
              <w:rPr>
                <w:sz w:val="28"/>
              </w:rPr>
              <w:t>4</w:t>
            </w:r>
            <w:r>
              <w:rPr>
                <w:sz w:val="28"/>
              </w:rPr>
              <w:t>.2023.-</w:t>
            </w:r>
            <w:r w:rsidR="00390E44">
              <w:rPr>
                <w:sz w:val="28"/>
              </w:rPr>
              <w:t>3</w:t>
            </w:r>
            <w:r w:rsidR="00C57E16">
              <w:rPr>
                <w:sz w:val="28"/>
              </w:rPr>
              <w:t>0</w:t>
            </w:r>
            <w:r>
              <w:rPr>
                <w:sz w:val="28"/>
              </w:rPr>
              <w:t>.0</w:t>
            </w:r>
            <w:r w:rsidR="00C57E16">
              <w:rPr>
                <w:sz w:val="28"/>
              </w:rPr>
              <w:t>4</w:t>
            </w:r>
            <w:r>
              <w:rPr>
                <w:sz w:val="28"/>
              </w:rPr>
              <w:t>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Pr="004F74AA" w:rsidRDefault="002A63D4" w:rsidP="00390E44">
            <w:pPr>
              <w:jc w:val="center"/>
              <w:rPr>
                <w:b/>
                <w:i/>
                <w:sz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8196A36" wp14:editId="620C90FA">
                      <wp:simplePos x="0" y="0"/>
                      <wp:positionH relativeFrom="column">
                        <wp:posOffset>-87326</wp:posOffset>
                      </wp:positionH>
                      <wp:positionV relativeFrom="paragraph">
                        <wp:posOffset>-594857</wp:posOffset>
                      </wp:positionV>
                      <wp:extent cx="4929753" cy="1403985"/>
                      <wp:effectExtent l="0" t="0" r="23495" b="17780"/>
                      <wp:wrapNone/>
                      <wp:docPr id="30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29753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63D4" w:rsidRPr="002A63D4" w:rsidRDefault="002A63D4" w:rsidP="002A63D4">
                                  <w:pPr>
                                    <w:pStyle w:val="a7"/>
                                    <w:jc w:val="center"/>
                                    <w:rPr>
                                      <w:b/>
                                      <w:bCs/>
                                      <w:color w:val="C00000"/>
                                      <w:sz w:val="32"/>
                                      <w:szCs w:val="32"/>
                                    </w:rPr>
                                  </w:pPr>
                                  <w:r w:rsidRPr="000B1EE0"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 xml:space="preserve">Афиша мероприятий </w:t>
                                  </w:r>
                                  <w:r w:rsidR="00C57E16"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>на апрель</w:t>
                                  </w:r>
                                  <w:r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 xml:space="preserve"> 2023 г.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58196A3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-6.9pt;margin-top:-46.85pt;width:388.15pt;height:110.55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TTcRAIAAEwEAAAOAAAAZHJzL2Uyb0RvYy54bWysVM2O0zAQviPxDpbvNGna0jZqulq6FCEt&#10;P9LCAziO01j4D9ttUm7ceQXegQMHbrxC940YO91ud7khcrBmPONvZr6ZyeKikwLtmHVcqwIPBylG&#10;TFFdcbUp8McP62czjJwnqiJCK1bgPXP4Yvn0yaI1Oct0o0XFLAIQ5fLWFLjx3uRJ4mjDJHEDbZgC&#10;Y62tJB5Uu0kqS1pAlyLJ0vR50mpbGaspcw5ur3ojXkb8umbUv6trxzwSBYbcfDxtPMtwJssFyTeW&#10;mIbTYxrkH7KQhCsIeoK6Ip6greV/QUlOrXa69gOqZaLrmlMWa4Bqhumjam4aYlisBchx5kST+3+w&#10;9O3uvUW8KvAonWKkiIQmHb4ffhx+Hn4fft1+vf2GssBSa1wOzjcG3H33QnfQ7VixM9eafnJI6VVD&#10;1IZdWqvbhpEKshyGl8nZ0x7HBZCyfaMrCEa2XkegrrYyUAikIECHbu1PHWKdRxQux/NsPp2MMKJg&#10;G47T0Xw2iTFIfvfcWOdfMS1REApsYQQiPNldOx/SIfmdS4jmtODVmgsRFbspV8KiHYFxWcfviP7A&#10;TSjUFng+ySY9Aw8gwuSyE0i56Tl4FEhyD2MvuCzwLA1fCEPyQNtLVUXZEy56GTIW6shjoK4n0Xdl&#10;B46B3FJXe2DU6n68YR1BaLT9glELo11g93lLLMNIvFbQlflwPA67EJXxZJqBYs8t5bmFKApQBfYY&#10;9eLKx/2JfJlL6N6aR17vMznmCiMb6T6uV9iJcz163f8Eln8AAAD//wMAUEsDBBQABgAIAAAAIQBB&#10;o6DY4QAAAAsBAAAPAAAAZHJzL2Rvd25yZXYueG1sTI/LTsMwEEX3SPyDNUjsWqcpNCXEqQAJFixa&#10;NaCydeLJQ/gRxU4a/p7pCnYzmqM752a72Wg24eA7ZwWslhEwtJVTnW0EfH68LrbAfJBWSe0sCvhB&#10;D7v8+iqTqXJne8SpCA2jEOtTKaANoU8591WLRvql69HSrXaDkYHWoeFqkGcKN5rHUbThRnaWPrSy&#10;x5cWq+9iNALennm5PxaHsv6q9fSuT2bcH4wQtzfz0yOwgHP4g+GiT+qQk1PpRqs80wIWqzWpBxoe&#10;1gkwIpJNfA+sJDRO7oDnGf/fIf8FAAD//wMAUEsBAi0AFAAGAAgAAAAhALaDOJL+AAAA4QEAABMA&#10;AAAAAAAAAAAAAAAAAAAAAFtDb250ZW50X1R5cGVzXS54bWxQSwECLQAUAAYACAAAACEAOP0h/9YA&#10;AACUAQAACwAAAAAAAAAAAAAAAAAvAQAAX3JlbHMvLnJlbHNQSwECLQAUAAYACAAAACEAUY003EQC&#10;AABMBAAADgAAAAAAAAAAAAAAAAAuAgAAZHJzL2Uyb0RvYy54bWxQSwECLQAUAAYACAAAACEAQaOg&#10;2OEAAAALAQAADwAAAAAAAAAAAAAAAACeBAAAZHJzL2Rvd25yZXYueG1sUEsFBgAAAAAEAAQA8wAA&#10;AKwFAAAAAA==&#10;" strokecolor="white [3212]">
                      <v:textbox style="mso-fit-shape-to-text:t">
                        <w:txbxContent>
                          <w:p w:rsidR="002A63D4" w:rsidRPr="002A63D4" w:rsidRDefault="002A63D4" w:rsidP="002A63D4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 w:rsidR="00C57E16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на апрель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2023 г.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90E44" w:rsidRPr="004F74AA">
              <w:rPr>
                <w:b/>
                <w:i/>
                <w:sz w:val="28"/>
              </w:rPr>
              <w:t>Информационный стенд</w:t>
            </w:r>
          </w:p>
          <w:p w:rsidR="002A63D4" w:rsidRPr="002A63D4" w:rsidRDefault="00390E44" w:rsidP="00390E44">
            <w:pPr>
              <w:jc w:val="center"/>
              <w:rPr>
                <w:b/>
                <w:sz w:val="28"/>
              </w:rPr>
            </w:pPr>
            <w:r>
              <w:rPr>
                <w:sz w:val="28"/>
              </w:rPr>
              <w:t>«Дни воинской славы»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Pr="0012449C" w:rsidRDefault="00390E44" w:rsidP="009634E5">
            <w:pPr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390E44" w:rsidRPr="0012449C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390E44" w:rsidP="00390E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02.0</w:t>
            </w:r>
            <w:r w:rsidR="00C57E16">
              <w:rPr>
                <w:sz w:val="28"/>
              </w:rPr>
              <w:t>4</w:t>
            </w:r>
            <w:r>
              <w:rPr>
                <w:sz w:val="28"/>
              </w:rPr>
              <w:t>.2023.-</w:t>
            </w:r>
          </w:p>
          <w:p w:rsidR="00390E44" w:rsidRDefault="00390E44" w:rsidP="00C57E16">
            <w:pPr>
              <w:jc w:val="center"/>
              <w:rPr>
                <w:sz w:val="28"/>
              </w:rPr>
            </w:pPr>
            <w:r>
              <w:rPr>
                <w:sz w:val="28"/>
              </w:rPr>
              <w:t>04.0</w:t>
            </w:r>
            <w:r w:rsidR="00C57E16">
              <w:rPr>
                <w:sz w:val="28"/>
              </w:rPr>
              <w:t>4</w:t>
            </w:r>
            <w:r>
              <w:rPr>
                <w:sz w:val="28"/>
              </w:rPr>
              <w:t>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Pr="002615FF" w:rsidRDefault="00C57E16" w:rsidP="00C57E16">
            <w:pPr>
              <w:jc w:val="center"/>
              <w:rPr>
                <w:b/>
                <w:i/>
                <w:sz w:val="28"/>
              </w:rPr>
            </w:pPr>
            <w:r w:rsidRPr="002615FF">
              <w:rPr>
                <w:b/>
                <w:i/>
                <w:sz w:val="28"/>
              </w:rPr>
              <w:t>Вечер – портрет</w:t>
            </w:r>
          </w:p>
          <w:p w:rsidR="00C57E16" w:rsidRPr="002615FF" w:rsidRDefault="00C57E16" w:rsidP="00C57E16">
            <w:pPr>
              <w:jc w:val="center"/>
              <w:rPr>
                <w:sz w:val="28"/>
              </w:rPr>
            </w:pPr>
            <w:r w:rsidRPr="002615FF">
              <w:rPr>
                <w:sz w:val="28"/>
              </w:rPr>
              <w:t>«Великие имена России. Сергей Рахманинов»</w:t>
            </w:r>
          </w:p>
          <w:p w:rsidR="00390E44" w:rsidRPr="004F74AA" w:rsidRDefault="00C57E16" w:rsidP="00C57E16">
            <w:pPr>
              <w:jc w:val="center"/>
              <w:rPr>
                <w:sz w:val="28"/>
              </w:rPr>
            </w:pPr>
            <w:r w:rsidRPr="002615FF">
              <w:rPr>
                <w:b/>
              </w:rPr>
              <w:t>(вечер посвящен 150-летию композитора)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Default="00C57E16" w:rsidP="00390E44">
            <w:pPr>
              <w:jc w:val="center"/>
              <w:rPr>
                <w:sz w:val="28"/>
              </w:rPr>
            </w:pPr>
            <w:r w:rsidRPr="00D8099D">
              <w:rPr>
                <w:sz w:val="28"/>
              </w:rPr>
              <w:t>Рудакова О.М.</w:t>
            </w:r>
          </w:p>
          <w:p w:rsidR="00C57E16" w:rsidRDefault="00C57E16" w:rsidP="00390E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C57E16" w:rsidRPr="0012449C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Default="00C57E16" w:rsidP="00C57E16">
            <w:pPr>
              <w:jc w:val="center"/>
              <w:rPr>
                <w:sz w:val="28"/>
              </w:rPr>
            </w:pPr>
            <w:r>
              <w:rPr>
                <w:sz w:val="28"/>
              </w:rPr>
              <w:t>03.04.2023.-09.04.2023.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Pr="00B54EFC" w:rsidRDefault="00C57E16" w:rsidP="00C57E16">
            <w:pPr>
              <w:jc w:val="center"/>
              <w:rPr>
                <w:b/>
                <w:i/>
                <w:sz w:val="28"/>
              </w:rPr>
            </w:pPr>
            <w:r w:rsidRPr="00B54EFC">
              <w:rPr>
                <w:b/>
                <w:i/>
                <w:sz w:val="28"/>
              </w:rPr>
              <w:t>Книжно-иллюстративная выставка</w:t>
            </w:r>
          </w:p>
          <w:p w:rsidR="00C57E16" w:rsidRDefault="00C57E16" w:rsidP="00C57E16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«Уроки доктора Вит</w:t>
            </w:r>
            <w:r>
              <w:rPr>
                <w:sz w:val="28"/>
              </w:rPr>
              <w:t>а</w:t>
            </w:r>
            <w:r>
              <w:rPr>
                <w:sz w:val="28"/>
              </w:rPr>
              <w:t>минки»</w:t>
            </w:r>
          </w:p>
          <w:p w:rsidR="00C57E16" w:rsidRPr="000D5BD7" w:rsidRDefault="00C57E16" w:rsidP="00C57E16">
            <w:pPr>
              <w:jc w:val="center"/>
              <w:rPr>
                <w:b/>
                <w:i/>
                <w:sz w:val="28"/>
              </w:rPr>
            </w:pPr>
            <w:r>
              <w:rPr>
                <w:sz w:val="28"/>
              </w:rPr>
              <w:t>(к Всемирному Дню зд</w:t>
            </w:r>
            <w:r>
              <w:rPr>
                <w:sz w:val="28"/>
              </w:rPr>
              <w:t>о</w:t>
            </w:r>
            <w:r>
              <w:rPr>
                <w:sz w:val="28"/>
              </w:rPr>
              <w:t>ровья).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Default="00C57E16" w:rsidP="00C57E16">
            <w:r w:rsidRPr="007B6836">
              <w:rPr>
                <w:sz w:val="28"/>
              </w:rPr>
              <w:t>Рудакова О.М.</w:t>
            </w:r>
          </w:p>
        </w:tc>
      </w:tr>
      <w:tr w:rsidR="00C57E16" w:rsidRPr="0012449C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Default="00C57E16" w:rsidP="00C57E16">
            <w:pPr>
              <w:jc w:val="center"/>
              <w:rPr>
                <w:sz w:val="28"/>
              </w:rPr>
            </w:pPr>
            <w:r>
              <w:rPr>
                <w:sz w:val="28"/>
              </w:rPr>
              <w:t>04.04.2023.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Default="00C57E16" w:rsidP="00C57E16">
            <w:pPr>
              <w:jc w:val="center"/>
              <w:rPr>
                <w:sz w:val="28"/>
              </w:rPr>
            </w:pPr>
            <w:r>
              <w:rPr>
                <w:b/>
                <w:i/>
                <w:sz w:val="28"/>
              </w:rPr>
              <w:t>Акция</w:t>
            </w:r>
          </w:p>
          <w:p w:rsidR="00C57E16" w:rsidRPr="00515295" w:rsidRDefault="00C57E16" w:rsidP="00C57E16">
            <w:pPr>
              <w:jc w:val="center"/>
              <w:rPr>
                <w:sz w:val="28"/>
              </w:rPr>
            </w:pPr>
            <w:r w:rsidRPr="00515295">
              <w:rPr>
                <w:sz w:val="28"/>
              </w:rPr>
              <w:t>«Как не заблудиться в Сети»</w:t>
            </w:r>
          </w:p>
          <w:p w:rsidR="00C57E16" w:rsidRPr="00515295" w:rsidRDefault="00C57E16" w:rsidP="00C57E16">
            <w:pPr>
              <w:jc w:val="center"/>
              <w:rPr>
                <w:sz w:val="28"/>
              </w:rPr>
            </w:pPr>
            <w:r>
              <w:rPr>
                <w:sz w:val="28"/>
              </w:rPr>
              <w:t>(акция приурочена Международно</w:t>
            </w:r>
            <w:r w:rsidRPr="00515295">
              <w:rPr>
                <w:sz w:val="28"/>
              </w:rPr>
              <w:t>му Дню интернета)</w:t>
            </w:r>
          </w:p>
          <w:p w:rsidR="00C57E16" w:rsidRPr="00515295" w:rsidRDefault="00C57E16" w:rsidP="00C57E16">
            <w:pPr>
              <w:jc w:val="center"/>
              <w:rPr>
                <w:sz w:val="28"/>
              </w:rPr>
            </w:pP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Default="00C57E16" w:rsidP="00C57E16">
            <w:r w:rsidRPr="007B6836">
              <w:rPr>
                <w:sz w:val="28"/>
              </w:rPr>
              <w:t>Рудакова О.М.</w:t>
            </w:r>
          </w:p>
        </w:tc>
      </w:tr>
      <w:tr w:rsidR="00C57E16" w:rsidRPr="00E878D2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Default="00C57E16" w:rsidP="00C57E16">
            <w:pPr>
              <w:jc w:val="center"/>
              <w:rPr>
                <w:sz w:val="28"/>
              </w:rPr>
            </w:pPr>
            <w:r w:rsidRPr="00B54EFC">
              <w:rPr>
                <w:sz w:val="28"/>
              </w:rPr>
              <w:t>03.04.2023.-09.04.2023.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Pr="00B54EFC" w:rsidRDefault="00C57E16" w:rsidP="00C57E16">
            <w:pPr>
              <w:jc w:val="center"/>
              <w:rPr>
                <w:b/>
                <w:i/>
                <w:sz w:val="28"/>
              </w:rPr>
            </w:pPr>
            <w:r w:rsidRPr="00B54EFC">
              <w:rPr>
                <w:b/>
                <w:i/>
                <w:sz w:val="28"/>
              </w:rPr>
              <w:t>Книжная выставка</w:t>
            </w:r>
          </w:p>
          <w:p w:rsidR="00C57E16" w:rsidRPr="00B54EFC" w:rsidRDefault="00C57E16" w:rsidP="00C57E16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«Здоровым быть - ЗДО</w:t>
            </w:r>
            <w:r w:rsidRPr="00B54EFC">
              <w:rPr>
                <w:sz w:val="28"/>
              </w:rPr>
              <w:t>РОВО!"</w:t>
            </w:r>
          </w:p>
          <w:p w:rsidR="00C57E16" w:rsidRPr="00B54EFC" w:rsidRDefault="00C57E16" w:rsidP="00C57E16">
            <w:pPr>
              <w:jc w:val="center"/>
              <w:rPr>
                <w:b/>
                <w:i/>
                <w:sz w:val="28"/>
              </w:rPr>
            </w:pPr>
            <w:r>
              <w:rPr>
                <w:sz w:val="28"/>
              </w:rPr>
              <w:t>(к Всемирному Дню здо</w:t>
            </w:r>
            <w:r w:rsidRPr="00B54EFC">
              <w:rPr>
                <w:sz w:val="28"/>
              </w:rPr>
              <w:t>ровья)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Default="00C57E16" w:rsidP="00C57E16">
            <w:r w:rsidRPr="007B6836">
              <w:rPr>
                <w:sz w:val="28"/>
              </w:rPr>
              <w:t>Рудакова О.М.</w:t>
            </w:r>
          </w:p>
        </w:tc>
      </w:tr>
      <w:tr w:rsidR="00C57E16" w:rsidRPr="00E878D2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Default="00C57E16" w:rsidP="00C57E16">
            <w:pPr>
              <w:jc w:val="center"/>
              <w:rPr>
                <w:sz w:val="28"/>
              </w:rPr>
            </w:pPr>
            <w:r>
              <w:rPr>
                <w:sz w:val="28"/>
              </w:rPr>
              <w:t>08.04.2023.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Pr="00AE218B" w:rsidRDefault="00C57E16" w:rsidP="00C57E16">
            <w:pPr>
              <w:jc w:val="center"/>
              <w:rPr>
                <w:b/>
                <w:i/>
                <w:sz w:val="28"/>
              </w:rPr>
            </w:pPr>
            <w:r w:rsidRPr="00AE218B">
              <w:rPr>
                <w:b/>
                <w:i/>
                <w:sz w:val="28"/>
              </w:rPr>
              <w:t>Минутка здоровья</w:t>
            </w:r>
          </w:p>
          <w:p w:rsidR="00C57E16" w:rsidRDefault="00C57E16" w:rsidP="00C57E16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«Бережём здоровье с</w:t>
            </w:r>
            <w:r w:rsidRPr="00AE218B">
              <w:rPr>
                <w:sz w:val="28"/>
              </w:rPr>
              <w:t xml:space="preserve"> детства» </w:t>
            </w:r>
          </w:p>
          <w:p w:rsidR="00C57E16" w:rsidRPr="00AE218B" w:rsidRDefault="00C57E16" w:rsidP="00C57E16">
            <w:pPr>
              <w:jc w:val="center"/>
              <w:rPr>
                <w:b/>
                <w:sz w:val="28"/>
              </w:rPr>
            </w:pPr>
            <w:r w:rsidRPr="00AE218B">
              <w:rPr>
                <w:b/>
              </w:rPr>
              <w:t>(7 апреля Всемирный день здоровья)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Default="00C57E16" w:rsidP="00C57E16">
            <w:r w:rsidRPr="007B6836">
              <w:rPr>
                <w:sz w:val="28"/>
              </w:rPr>
              <w:t>Рудакова О.М.</w:t>
            </w:r>
          </w:p>
        </w:tc>
      </w:tr>
      <w:tr w:rsidR="00C57E16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Default="00C57E16" w:rsidP="00C57E16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10.04.2023.-16.04.2023.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Default="00C57E16" w:rsidP="00C57E16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Книжная выставка</w:t>
            </w:r>
          </w:p>
          <w:p w:rsidR="00C57E16" w:rsidRDefault="00C57E16" w:rsidP="00C57E16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«Великий мастер русской драмы»</w:t>
            </w:r>
          </w:p>
          <w:p w:rsidR="00C57E16" w:rsidRPr="002771E9" w:rsidRDefault="00C57E16" w:rsidP="00C57E16">
            <w:pPr>
              <w:jc w:val="center"/>
              <w:rPr>
                <w:b/>
              </w:rPr>
            </w:pPr>
            <w:r w:rsidRPr="002771E9">
              <w:rPr>
                <w:b/>
              </w:rPr>
              <w:t>(посвящена 200-летию со дня рождения А.Н. Островского)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Default="00C57E16" w:rsidP="00C57E16">
            <w:pPr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C57E16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Default="00C57E16" w:rsidP="00C57E16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11.04.2023.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Default="00C57E16" w:rsidP="00C57E16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Книжная выставка</w:t>
            </w:r>
          </w:p>
          <w:p w:rsidR="00C57E16" w:rsidRPr="00B70C12" w:rsidRDefault="00C57E16" w:rsidP="00C57E16">
            <w:pPr>
              <w:jc w:val="center"/>
              <w:rPr>
                <w:sz w:val="28"/>
              </w:rPr>
            </w:pPr>
            <w:r w:rsidRPr="00B70C12">
              <w:rPr>
                <w:sz w:val="28"/>
              </w:rPr>
              <w:t>«Фантастика на все времена»</w:t>
            </w:r>
          </w:p>
          <w:p w:rsidR="00C57E16" w:rsidRPr="00B70C12" w:rsidRDefault="00C57E16" w:rsidP="00C57E16">
            <w:pPr>
              <w:jc w:val="center"/>
              <w:rPr>
                <w:sz w:val="28"/>
              </w:rPr>
            </w:pPr>
            <w:r>
              <w:rPr>
                <w:sz w:val="28"/>
              </w:rPr>
              <w:t>(55 лет со дня рождения С.В.Лукьяненко)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Default="00C57E16" w:rsidP="00C57E16">
            <w:pPr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C57E16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Default="00C57E16" w:rsidP="00C57E16">
            <w:pPr>
              <w:jc w:val="center"/>
              <w:rPr>
                <w:sz w:val="28"/>
              </w:rPr>
            </w:pPr>
            <w:r>
              <w:rPr>
                <w:sz w:val="28"/>
              </w:rPr>
              <w:t>21.04.2023.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Default="00C57E16" w:rsidP="00C57E16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Акция</w:t>
            </w:r>
          </w:p>
          <w:p w:rsidR="00C57E16" w:rsidRPr="003C7350" w:rsidRDefault="00C57E16" w:rsidP="00C57E16">
            <w:pPr>
              <w:jc w:val="center"/>
              <w:rPr>
                <w:sz w:val="28"/>
              </w:rPr>
            </w:pPr>
            <w:r w:rsidRPr="003C7350">
              <w:rPr>
                <w:sz w:val="28"/>
              </w:rPr>
              <w:t>«Библионочь»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Pr="00E878D2" w:rsidRDefault="00C57E16" w:rsidP="00C57E16">
            <w:pPr>
              <w:rPr>
                <w:sz w:val="28"/>
              </w:rPr>
            </w:pPr>
            <w:r w:rsidRPr="00E878D2">
              <w:rPr>
                <w:sz w:val="28"/>
              </w:rPr>
              <w:t>Рудакова О.М.</w:t>
            </w:r>
          </w:p>
          <w:p w:rsidR="00C57E16" w:rsidRDefault="00C57E16" w:rsidP="00C57E16">
            <w:pPr>
              <w:rPr>
                <w:sz w:val="28"/>
              </w:rPr>
            </w:pPr>
            <w:r w:rsidRPr="00E878D2">
              <w:rPr>
                <w:sz w:val="28"/>
              </w:rPr>
              <w:t>Просвирнёва А.Е.</w:t>
            </w:r>
          </w:p>
        </w:tc>
      </w:tr>
      <w:tr w:rsidR="00C57E16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Default="00C57E16" w:rsidP="00C57E16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24.04.2023.-22.04.2023.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Default="00C57E16" w:rsidP="00C57E16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 xml:space="preserve">Акция </w:t>
            </w:r>
          </w:p>
          <w:p w:rsidR="00C57E16" w:rsidRPr="002771E9" w:rsidRDefault="00C57E16" w:rsidP="00C57E1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Весенняя неделя добра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Pr="00E878D2" w:rsidRDefault="00C57E16" w:rsidP="00C57E16">
            <w:pPr>
              <w:rPr>
                <w:sz w:val="28"/>
              </w:rPr>
            </w:pPr>
            <w:r w:rsidRPr="00E878D2">
              <w:rPr>
                <w:sz w:val="28"/>
              </w:rPr>
              <w:t>Рудакова О.М.</w:t>
            </w:r>
          </w:p>
          <w:p w:rsidR="00C57E16" w:rsidRDefault="00C57E16" w:rsidP="00C57E16">
            <w:pPr>
              <w:rPr>
                <w:sz w:val="28"/>
              </w:rPr>
            </w:pPr>
            <w:r w:rsidRPr="00E878D2">
              <w:rPr>
                <w:sz w:val="28"/>
              </w:rPr>
              <w:t>Просвирнёва А.Е.</w:t>
            </w:r>
          </w:p>
        </w:tc>
      </w:tr>
    </w:tbl>
    <w:p w:rsidR="00B20094" w:rsidRDefault="005606C1" w:rsidP="009634E5">
      <w:pPr>
        <w:tabs>
          <w:tab w:val="left" w:pos="142"/>
        </w:tabs>
        <w:ind w:left="-567"/>
      </w:pPr>
      <w:bookmarkStart w:id="0" w:name="_GoBack"/>
      <w:bookmarkEnd w:id="0"/>
    </w:p>
    <w:sectPr w:rsidR="00B20094" w:rsidSect="009634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06C1" w:rsidRDefault="005606C1" w:rsidP="009634E5">
      <w:r>
        <w:separator/>
      </w:r>
    </w:p>
  </w:endnote>
  <w:endnote w:type="continuationSeparator" w:id="0">
    <w:p w:rsidR="005606C1" w:rsidRDefault="005606C1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06C1" w:rsidRDefault="005606C1" w:rsidP="009634E5">
      <w:r>
        <w:separator/>
      </w:r>
    </w:p>
  </w:footnote>
  <w:footnote w:type="continuationSeparator" w:id="0">
    <w:p w:rsidR="005606C1" w:rsidRDefault="005606C1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2A63D4"/>
    <w:rsid w:val="00390E44"/>
    <w:rsid w:val="005606C1"/>
    <w:rsid w:val="006F2D0D"/>
    <w:rsid w:val="009634E5"/>
    <w:rsid w:val="009E2B5A"/>
    <w:rsid w:val="00C57E16"/>
    <w:rsid w:val="00D005D3"/>
    <w:rsid w:val="00ED32DE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673DA-40C5-46C3-9672-00BC739C1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3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Bibl</cp:lastModifiedBy>
  <cp:revision>2</cp:revision>
  <dcterms:created xsi:type="dcterms:W3CDTF">2023-03-30T07:03:00Z</dcterms:created>
  <dcterms:modified xsi:type="dcterms:W3CDTF">2023-03-30T07:03:00Z</dcterms:modified>
</cp:coreProperties>
</file>