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56" w:rsidRPr="005402A0" w:rsidRDefault="00990D56" w:rsidP="00990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5402A0">
        <w:rPr>
          <w:rFonts w:ascii="Times New Roman" w:hAnsi="Times New Roman" w:cs="Times New Roman"/>
          <w:b/>
          <w:sz w:val="28"/>
          <w:szCs w:val="24"/>
        </w:rPr>
        <w:t>Книжная выставка-презентация «Новые миры Ф.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402A0">
        <w:rPr>
          <w:rFonts w:ascii="Times New Roman" w:hAnsi="Times New Roman" w:cs="Times New Roman"/>
          <w:b/>
          <w:sz w:val="28"/>
          <w:szCs w:val="24"/>
        </w:rPr>
        <w:t>Пулмана</w:t>
      </w:r>
      <w:proofErr w:type="spellEnd"/>
      <w:r w:rsidRPr="005402A0">
        <w:rPr>
          <w:rFonts w:ascii="Times New Roman" w:hAnsi="Times New Roman" w:cs="Times New Roman"/>
          <w:b/>
          <w:sz w:val="28"/>
          <w:szCs w:val="24"/>
        </w:rPr>
        <w:t>»</w:t>
      </w:r>
    </w:p>
    <w:bookmarkEnd w:id="0"/>
    <w:p w:rsidR="00990D56" w:rsidRDefault="00990D56" w:rsidP="00990D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Филипп </w:t>
      </w:r>
      <w:proofErr w:type="spellStart"/>
      <w:r>
        <w:rPr>
          <w:rFonts w:ascii="Times New Roman" w:hAnsi="Times New Roman" w:cs="Times New Roman"/>
          <w:sz w:val="28"/>
          <w:szCs w:val="24"/>
        </w:rPr>
        <w:t>Пулман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современный британский писатель, наиболее известный как автор трилогии «Темные начала» и цикла «Таинственные расследования Салли </w:t>
      </w:r>
      <w:proofErr w:type="spellStart"/>
      <w:r>
        <w:rPr>
          <w:rFonts w:ascii="Times New Roman" w:hAnsi="Times New Roman" w:cs="Times New Roman"/>
          <w:sz w:val="28"/>
          <w:szCs w:val="24"/>
        </w:rPr>
        <w:t>Локхарт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». На сегодняшний день было издано более десятка романов, несколько десятков рассказов и статьей, эссе, пьесы и повести. </w:t>
      </w:r>
    </w:p>
    <w:p w:rsidR="00990D56" w:rsidRDefault="00990D56" w:rsidP="00990D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дню рождения Филиппа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Пулмана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библиотекари подготовили на абонементе выставку-презентацию «Новые миры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Ф,Пулмана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990D56" w:rsidRDefault="00990D56" w:rsidP="00990D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Читатели, взявшие книги с выставки для ознакомления, оценили подачу автора, его захватывающие миры с первых строк. </w:t>
      </w:r>
    </w:p>
    <w:p w:rsidR="00990D56" w:rsidRDefault="00990D56" w:rsidP="00990D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507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A7A68F2" wp14:editId="2518FC75">
            <wp:simplePos x="0" y="0"/>
            <wp:positionH relativeFrom="column">
              <wp:posOffset>3190240</wp:posOffset>
            </wp:positionH>
            <wp:positionV relativeFrom="paragraph">
              <wp:posOffset>181610</wp:posOffset>
            </wp:positionV>
            <wp:extent cx="1876425" cy="2501900"/>
            <wp:effectExtent l="19050" t="19050" r="28575" b="12700"/>
            <wp:wrapTight wrapText="bothSides">
              <wp:wrapPolygon edited="0">
                <wp:start x="-219" y="-164"/>
                <wp:lineTo x="-219" y="21545"/>
                <wp:lineTo x="21710" y="21545"/>
                <wp:lineTo x="21710" y="-164"/>
                <wp:lineTo x="-219" y="-164"/>
              </wp:wrapPolygon>
            </wp:wrapTight>
            <wp:docPr id="4" name="Рисунок 4" descr="C:\Users\Bibl\Downloads\Практические\фото\wKaQZecN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\Downloads\Практические\фото\wKaQZecNH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5507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34B20B" wp14:editId="679F0472">
            <wp:simplePos x="0" y="0"/>
            <wp:positionH relativeFrom="column">
              <wp:posOffset>989965</wp:posOffset>
            </wp:positionH>
            <wp:positionV relativeFrom="paragraph">
              <wp:posOffset>207645</wp:posOffset>
            </wp:positionV>
            <wp:extent cx="1875790" cy="2501265"/>
            <wp:effectExtent l="19050" t="19050" r="10160" b="13335"/>
            <wp:wrapSquare wrapText="bothSides"/>
            <wp:docPr id="5" name="Рисунок 5" descr="C:\Users\Bibl\Downloads\Практические\фото\wJPLtPePj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l\Downloads\Практические\фото\wJPLtPePj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501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56" w:rsidRDefault="00990D56" w:rsidP="00990D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90D56" w:rsidRDefault="00990D56" w:rsidP="00990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0D56" w:rsidRDefault="00990D56" w:rsidP="00990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0D56" w:rsidRDefault="00990D56" w:rsidP="00990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0D56" w:rsidRDefault="00990D56" w:rsidP="00990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0D56" w:rsidRDefault="00990D56" w:rsidP="00990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0D56" w:rsidRDefault="00990D56" w:rsidP="00990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0D56" w:rsidRDefault="00990D56" w:rsidP="00990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0D56" w:rsidRDefault="00990D56" w:rsidP="00990D5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5595" w:rsidRDefault="00165595"/>
    <w:sectPr w:rsidR="0016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56"/>
    <w:rsid w:val="00165595"/>
    <w:rsid w:val="009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7B120-9D2C-46D1-BBE1-B53D2C46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2022-11-23T10:54:00Z</dcterms:created>
  <dcterms:modified xsi:type="dcterms:W3CDTF">2022-11-23T11:10:00Z</dcterms:modified>
</cp:coreProperties>
</file>