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CF" w:rsidRDefault="00867C5D" w:rsidP="00867C5D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867C5D">
        <w:rPr>
          <w:rFonts w:ascii="Times New Roman" w:hAnsi="Times New Roman" w:cs="Times New Roman"/>
          <w:b/>
          <w:color w:val="C00000"/>
          <w:sz w:val="28"/>
        </w:rPr>
        <w:t>Литературно-развлекательный час «Осень, осень в гости просим»</w:t>
      </w:r>
    </w:p>
    <w:p w:rsidR="00867C5D" w:rsidRDefault="00867C5D" w:rsidP="00742F2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tab/>
      </w:r>
      <w:r w:rsidR="00C2173E" w:rsidRPr="00C2173E">
        <w:rPr>
          <w:rFonts w:ascii="Times New Roman" w:hAnsi="Times New Roman" w:cs="Times New Roman"/>
          <w:sz w:val="28"/>
        </w:rPr>
        <w:t>Осень</w:t>
      </w:r>
      <w:r w:rsidR="00C2173E">
        <w:rPr>
          <w:rFonts w:ascii="Times New Roman" w:hAnsi="Times New Roman" w:cs="Times New Roman"/>
          <w:sz w:val="28"/>
        </w:rPr>
        <w:t xml:space="preserve"> –</w:t>
      </w:r>
      <w:r w:rsidR="00C2173E" w:rsidRPr="00C2173E">
        <w:rPr>
          <w:rFonts w:ascii="Times New Roman" w:hAnsi="Times New Roman" w:cs="Times New Roman"/>
          <w:sz w:val="28"/>
        </w:rPr>
        <w:t xml:space="preserve"> </w:t>
      </w:r>
      <w:r w:rsidR="00C2173E">
        <w:rPr>
          <w:rFonts w:ascii="Times New Roman" w:hAnsi="Times New Roman" w:cs="Times New Roman"/>
          <w:sz w:val="28"/>
        </w:rPr>
        <w:t>самое прекрасное  время года. Народная мудрость гласит: «Осень печальна, а жить весело».  На  литературно-развлекательный час, чтобы весело и с пользой провести время</w:t>
      </w:r>
      <w:r w:rsidR="00742F23">
        <w:rPr>
          <w:rFonts w:ascii="Times New Roman" w:hAnsi="Times New Roman" w:cs="Times New Roman"/>
          <w:sz w:val="28"/>
        </w:rPr>
        <w:t>,</w:t>
      </w:r>
      <w:r w:rsidR="00C2173E">
        <w:rPr>
          <w:rFonts w:ascii="Times New Roman" w:hAnsi="Times New Roman" w:cs="Times New Roman"/>
          <w:sz w:val="28"/>
        </w:rPr>
        <w:t xml:space="preserve">  проживающие ПНИ пришли на праздник осени. </w:t>
      </w:r>
      <w:r w:rsidR="00742F23">
        <w:rPr>
          <w:rFonts w:ascii="Times New Roman" w:hAnsi="Times New Roman" w:cs="Times New Roman"/>
          <w:sz w:val="28"/>
        </w:rPr>
        <w:t xml:space="preserve">Гости </w:t>
      </w:r>
      <w:r w:rsidR="00C2173E">
        <w:rPr>
          <w:rFonts w:ascii="Times New Roman" w:hAnsi="Times New Roman" w:cs="Times New Roman"/>
          <w:sz w:val="28"/>
        </w:rPr>
        <w:t xml:space="preserve"> приняли участие в различных конкурсах, блеснули знаниями в викторине «Мой вопрос – ваш ответ»</w:t>
      </w:r>
      <w:r w:rsidR="00742F23">
        <w:rPr>
          <w:rFonts w:ascii="Times New Roman" w:hAnsi="Times New Roman" w:cs="Times New Roman"/>
          <w:sz w:val="28"/>
        </w:rPr>
        <w:t>, с удовольствием от</w:t>
      </w:r>
      <w:r w:rsidR="00C2173E">
        <w:rPr>
          <w:rFonts w:ascii="Times New Roman" w:hAnsi="Times New Roman" w:cs="Times New Roman"/>
          <w:sz w:val="28"/>
        </w:rPr>
        <w:t>гадывали загадки об осени, коллективно вспоминали песни</w:t>
      </w:r>
      <w:r w:rsidR="00742F23">
        <w:rPr>
          <w:rFonts w:ascii="Times New Roman" w:hAnsi="Times New Roman" w:cs="Times New Roman"/>
          <w:sz w:val="28"/>
        </w:rPr>
        <w:t xml:space="preserve"> об осенней поре и вместе их пели.  Приняли участие в следующих играх: «Заготовки», «Однажды на поляне» и «Четвертый лишний» - все у них получилось и со всем они справились. В конце мероприятия  инвалиды читали свои любимые стихи об осени. Праздник получился хорошим, веселым и позитивным.</w:t>
      </w:r>
    </w:p>
    <w:p w:rsidR="00742F23" w:rsidRDefault="00742F23" w:rsidP="00742F23">
      <w:pPr>
        <w:jc w:val="both"/>
        <w:rPr>
          <w:rFonts w:ascii="Times New Roman" w:hAnsi="Times New Roman" w:cs="Times New Roman"/>
          <w:sz w:val="28"/>
        </w:rPr>
      </w:pPr>
    </w:p>
    <w:p w:rsidR="00742F23" w:rsidRDefault="00742F23" w:rsidP="00742F2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095513" cy="4680000"/>
            <wp:effectExtent l="0" t="0" r="0" b="6350"/>
            <wp:docPr id="1" name="Рисунок 1" descr="C:\Users\1\Desktop\a2cUFGudl9Cwk3stCzIandnYJTWdlAE3lUsZoDt_J9ykhTxpacDViyr-KBPQaL2seW3kqbq02Upu8Cl0bC1H36Z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a2cUFGudl9Cwk3stCzIandnYJTWdlAE3lUsZoDt_J9ykhTxpacDViyr-KBPQaL2seW3kqbq02Upu8Cl0bC1H36Z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117"/>
                    <a:stretch/>
                  </pic:blipFill>
                  <pic:spPr bwMode="auto">
                    <a:xfrm>
                      <a:off x="0" y="0"/>
                      <a:ext cx="5095513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2F23" w:rsidRDefault="00742F23" w:rsidP="00742F23">
      <w:pPr>
        <w:jc w:val="center"/>
        <w:rPr>
          <w:rFonts w:ascii="Times New Roman" w:hAnsi="Times New Roman" w:cs="Times New Roman"/>
          <w:sz w:val="28"/>
        </w:rPr>
      </w:pPr>
    </w:p>
    <w:p w:rsidR="00742F23" w:rsidRDefault="00742F23" w:rsidP="00742F2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779930" cy="5040000"/>
            <wp:effectExtent l="0" t="0" r="0" b="8255"/>
            <wp:docPr id="2" name="Рисунок 2" descr="C:\Users\1\Desktop\XrMOeFWbDEqRAlRTT3dDzCEH07ss8-qvOZ0C3i7aROoVaWJhCFYwAVbRcFo9mwO6UoDbPBkXK5sWaO-h7FnaG2q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XrMOeFWbDEqRAlRTT3dDzCEH07ss8-qvOZ0C3i7aROoVaWJhCFYwAVbRcFo9mwO6UoDbPBkXK5sWaO-h7FnaG2q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93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F23" w:rsidRPr="00C2173E" w:rsidRDefault="00742F23" w:rsidP="00742F23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779930" cy="5040000"/>
            <wp:effectExtent l="0" t="0" r="0" b="8255"/>
            <wp:docPr id="3" name="Рисунок 3" descr="C:\Users\1\Desktop\2qNvd682HO8l2jJWbX18nSbe4qRsVdlBtuuMR3PfmcJ4d4vOd7znMb3ZksB32ajQGZYI7QrF-mOnx6JQ4BtwUus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2qNvd682HO8l2jJWbX18nSbe4qRsVdlBtuuMR3PfmcJ4d4vOd7znMb3ZksB32ajQGZYI7QrF-mOnx6JQ4BtwUus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93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67C5D" w:rsidRPr="00867C5D" w:rsidRDefault="00867C5D" w:rsidP="00867C5D">
      <w:pPr>
        <w:rPr>
          <w:rFonts w:ascii="Times New Roman" w:hAnsi="Times New Roman" w:cs="Times New Roman"/>
          <w:b/>
          <w:color w:val="C00000"/>
          <w:sz w:val="28"/>
        </w:rPr>
      </w:pPr>
    </w:p>
    <w:sectPr w:rsidR="00867C5D" w:rsidRPr="00867C5D" w:rsidSect="00867C5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AED"/>
    <w:rsid w:val="00742F23"/>
    <w:rsid w:val="00867C5D"/>
    <w:rsid w:val="009403CF"/>
    <w:rsid w:val="00A70AED"/>
    <w:rsid w:val="00C2173E"/>
    <w:rsid w:val="00FD2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2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2F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2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2F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F23EF-C922-476F-9A6F-353A031AA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2026-09-25T07:21:00Z</dcterms:created>
  <dcterms:modified xsi:type="dcterms:W3CDTF">2026-09-25T08:00:00Z</dcterms:modified>
</cp:coreProperties>
</file>